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E2" w:rsidRPr="002A5DE2" w:rsidRDefault="002A5DE2" w:rsidP="002A5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DE2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работы  тимуровского отряда </w:t>
      </w:r>
      <w:r>
        <w:rPr>
          <w:rFonts w:ascii="Times New Roman" w:hAnsi="Times New Roman" w:cs="Times New Roman"/>
          <w:b/>
          <w:sz w:val="28"/>
          <w:szCs w:val="28"/>
        </w:rPr>
        <w:t>МБОУ «Андреевская ООШ»</w:t>
      </w:r>
    </w:p>
    <w:p w:rsidR="002A5DE2" w:rsidRPr="002A5DE2" w:rsidRDefault="002A5DE2" w:rsidP="002A5DE2">
      <w:pPr>
        <w:rPr>
          <w:rFonts w:ascii="Times New Roman" w:hAnsi="Times New Roman" w:cs="Times New Roman"/>
          <w:sz w:val="28"/>
          <w:szCs w:val="28"/>
        </w:rPr>
      </w:pPr>
      <w:r w:rsidRPr="002A5DE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3BA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203B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03BA4">
        <w:rPr>
          <w:rFonts w:ascii="Times New Roman" w:hAnsi="Times New Roman" w:cs="Times New Roman"/>
          <w:sz w:val="28"/>
          <w:szCs w:val="28"/>
        </w:rPr>
        <w:t xml:space="preserve"> 2017-2018</w:t>
      </w:r>
      <w:r w:rsidRPr="002A5DE2">
        <w:rPr>
          <w:rFonts w:ascii="Times New Roman" w:hAnsi="Times New Roman" w:cs="Times New Roman"/>
          <w:sz w:val="28"/>
          <w:szCs w:val="28"/>
        </w:rPr>
        <w:t xml:space="preserve"> учебный  год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5819"/>
        <w:gridCol w:w="1521"/>
      </w:tblGrid>
      <w:tr w:rsidR="002A5DE2" w:rsidRPr="002A5DE2" w:rsidTr="002A5DE2">
        <w:trPr>
          <w:jc w:val="center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№ п</w:t>
            </w:r>
            <w:r w:rsidRPr="002A5D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A5DE2" w:rsidRPr="002A5DE2" w:rsidTr="002A5DE2">
        <w:trPr>
          <w:trHeight w:val="37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Создание тимуровского отряда</w:t>
            </w:r>
          </w:p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DE2" w:rsidRPr="002A5DE2" w:rsidTr="002A5DE2">
        <w:trPr>
          <w:trHeight w:val="31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2.       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Помощь пожилым людям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</w:tr>
      <w:tr w:rsidR="002A5DE2" w:rsidRPr="002A5DE2" w:rsidTr="002A5DE2">
        <w:trPr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3.       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«Спешите делать добрые дела»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2A5DE2" w:rsidRPr="002A5DE2" w:rsidTr="002A5DE2">
        <w:trPr>
          <w:trHeight w:val="10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4.       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Уход за могилой неизвестного солдата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Октябрь, апрель, май</w:t>
            </w:r>
          </w:p>
        </w:tc>
      </w:tr>
      <w:tr w:rsidR="002A5DE2" w:rsidRPr="002A5DE2" w:rsidTr="002A5DE2">
        <w:trPr>
          <w:trHeight w:val="1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5.       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Акция «Книга для моей библиотеки»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Октябрь, апрель, май</w:t>
            </w:r>
          </w:p>
        </w:tc>
      </w:tr>
      <w:tr w:rsidR="002A5DE2" w:rsidRPr="002A5DE2" w:rsidTr="002A5DE2">
        <w:trPr>
          <w:trHeight w:val="299"/>
          <w:jc w:val="center"/>
        </w:trPr>
        <w:tc>
          <w:tcPr>
            <w:tcW w:w="8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6.       </w:t>
            </w:r>
          </w:p>
        </w:tc>
        <w:tc>
          <w:tcPr>
            <w:tcW w:w="581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   в уборке территории школы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  </w:t>
            </w:r>
          </w:p>
        </w:tc>
      </w:tr>
      <w:tr w:rsidR="002A5DE2" w:rsidRPr="002A5DE2" w:rsidTr="002A5DE2">
        <w:trPr>
          <w:trHeight w:val="11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2A5DE2" w:rsidRPr="002A5DE2" w:rsidTr="002A5DE2">
        <w:trPr>
          <w:trHeight w:val="27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7.       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 в проведении Новогодних утренников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A5DE2" w:rsidRPr="002A5DE2" w:rsidTr="002A5DE2">
        <w:trPr>
          <w:trHeight w:val="4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8.       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 в создании  различных театров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2A5DE2" w:rsidRPr="002A5DE2" w:rsidTr="002A5DE2">
        <w:trPr>
          <w:trHeight w:val="21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9.       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«Ветеран»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Февраль, апрель, май</w:t>
            </w:r>
          </w:p>
        </w:tc>
      </w:tr>
      <w:tr w:rsidR="002A5DE2" w:rsidRPr="002A5DE2" w:rsidTr="002A5DE2">
        <w:trPr>
          <w:trHeight w:val="25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10.   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Проведение концерта «Вечер памяти» для ветеранов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2A5DE2" w:rsidRPr="002A5DE2" w:rsidTr="002A5DE2">
        <w:trPr>
          <w:trHeight w:val="37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11.   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  </w:t>
            </w:r>
          </w:p>
        </w:tc>
      </w:tr>
      <w:tr w:rsidR="002A5DE2" w:rsidRPr="002A5DE2" w:rsidTr="002A5DE2">
        <w:trPr>
          <w:trHeight w:val="39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12.   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r w:rsidR="00203BA4">
              <w:rPr>
                <w:rFonts w:ascii="Times New Roman" w:hAnsi="Times New Roman" w:cs="Times New Roman"/>
                <w:sz w:val="24"/>
                <w:szCs w:val="24"/>
              </w:rPr>
              <w:t>детскому саду</w:t>
            </w:r>
            <w:r w:rsidR="00203BA4" w:rsidRPr="00203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в проведении развлечений для детей младшего возраста</w:t>
            </w:r>
            <w:bookmarkStart w:id="0" w:name="_GoBack"/>
            <w:bookmarkEnd w:id="0"/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Март, апрель, май</w:t>
            </w:r>
          </w:p>
        </w:tc>
      </w:tr>
      <w:tr w:rsidR="002A5DE2" w:rsidRPr="002A5DE2" w:rsidTr="002A5DE2">
        <w:trPr>
          <w:trHeight w:val="1178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13.   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Акция «Как прекрасен этот мир!» Оказание помощи ветеранам (согласно списку),   в посадке огородов, цветов.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Март, апрель, май</w:t>
            </w:r>
          </w:p>
        </w:tc>
      </w:tr>
      <w:tr w:rsidR="002A5DE2" w:rsidRPr="002A5DE2" w:rsidTr="002A5DE2">
        <w:trPr>
          <w:trHeight w:val="413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14.   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Концерт для ветеранов «За мир мы вас благодарим!»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A5DE2" w:rsidRPr="002A5DE2" w:rsidTr="002A5DE2">
        <w:trPr>
          <w:trHeight w:val="68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15.   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«Клумбы»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</w:tr>
      <w:tr w:rsidR="002A5DE2" w:rsidRPr="002A5DE2" w:rsidTr="002A5DE2">
        <w:trPr>
          <w:trHeight w:val="10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16.   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«Игрушки детям»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A5DE2" w:rsidRPr="002A5DE2" w:rsidTr="002A5DE2">
        <w:trPr>
          <w:trHeight w:val="11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17.   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Книги для малышей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A5DE2" w:rsidRPr="002A5DE2" w:rsidTr="002A5DE2">
        <w:trPr>
          <w:trHeight w:val="24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18.   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отряда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7E7E53" w:rsidRDefault="007E7E53"/>
    <w:sectPr w:rsidR="007E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8D6"/>
    <w:rsid w:val="00132653"/>
    <w:rsid w:val="00203BA4"/>
    <w:rsid w:val="002A5DE2"/>
    <w:rsid w:val="007E7E53"/>
    <w:rsid w:val="00A215AA"/>
    <w:rsid w:val="00AB2042"/>
    <w:rsid w:val="00F32DDC"/>
    <w:rsid w:val="00F5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716A1-1A37-45D6-BC7C-220873E0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Аленка</cp:lastModifiedBy>
  <cp:revision>3</cp:revision>
  <cp:lastPrinted>2016-09-19T15:10:00Z</cp:lastPrinted>
  <dcterms:created xsi:type="dcterms:W3CDTF">2016-09-19T15:07:00Z</dcterms:created>
  <dcterms:modified xsi:type="dcterms:W3CDTF">2017-09-13T05:56:00Z</dcterms:modified>
</cp:coreProperties>
</file>